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9FC9" w14:textId="1DCC619D" w:rsidR="00094970" w:rsidRPr="00796982" w:rsidRDefault="00B136A7" w:rsidP="009B35E4">
      <w:pPr>
        <w:jc w:val="center"/>
        <w:rPr>
          <w:rFonts w:ascii="Cambria" w:hAnsi="Cambria"/>
          <w:b/>
          <w:sz w:val="32"/>
        </w:rPr>
      </w:pPr>
      <w:r w:rsidRPr="00796982">
        <w:rPr>
          <w:rFonts w:ascii="Cambria" w:hAnsi="Cambria"/>
          <w:b/>
          <w:sz w:val="32"/>
        </w:rPr>
        <w:t>Types of Sentences</w:t>
      </w:r>
      <w:r w:rsidR="00E55ABF" w:rsidRPr="00796982">
        <w:rPr>
          <w:rFonts w:ascii="Cambria" w:hAnsi="Cambria"/>
          <w:b/>
          <w:sz w:val="32"/>
        </w:rPr>
        <w:t xml:space="preserve"> Notes</w:t>
      </w:r>
    </w:p>
    <w:p w14:paraId="6ED5CD2A" w14:textId="2F439FA5" w:rsidR="003855C9" w:rsidRDefault="00CF2D26" w:rsidP="009B35E4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Simple, Compound, </w:t>
      </w:r>
      <w:r w:rsidR="003855C9">
        <w:rPr>
          <w:rFonts w:ascii="Cambria" w:hAnsi="Cambria"/>
          <w:sz w:val="32"/>
        </w:rPr>
        <w:t>Complex</w:t>
      </w:r>
      <w:r>
        <w:rPr>
          <w:rFonts w:ascii="Cambria" w:hAnsi="Cambria"/>
          <w:sz w:val="32"/>
        </w:rPr>
        <w:t>, and Comp</w:t>
      </w:r>
      <w:r w:rsidR="00327AA7">
        <w:rPr>
          <w:rFonts w:ascii="Cambria" w:hAnsi="Cambria"/>
          <w:sz w:val="32"/>
        </w:rPr>
        <w:t>o</w:t>
      </w:r>
      <w:r>
        <w:rPr>
          <w:rFonts w:ascii="Cambria" w:hAnsi="Cambria"/>
          <w:sz w:val="32"/>
        </w:rPr>
        <w:t>und-Complex</w:t>
      </w:r>
    </w:p>
    <w:p w14:paraId="784BA2D4" w14:textId="77777777" w:rsidR="00A259F9" w:rsidRDefault="00A259F9" w:rsidP="009B35E4">
      <w:pPr>
        <w:jc w:val="center"/>
        <w:rPr>
          <w:rFonts w:ascii="Cambria" w:hAnsi="Cambria"/>
          <w:sz w:val="32"/>
        </w:rPr>
      </w:pPr>
    </w:p>
    <w:p w14:paraId="1E04056E" w14:textId="27853646" w:rsidR="00094970" w:rsidRPr="00796982" w:rsidRDefault="00796982" w:rsidP="00796982">
      <w:pPr>
        <w:jc w:val="center"/>
        <w:rPr>
          <w:rFonts w:ascii="Cambria" w:hAnsi="Cambria"/>
          <w:b/>
          <w:sz w:val="28"/>
          <w:szCs w:val="28"/>
        </w:rPr>
      </w:pPr>
      <w:r w:rsidRPr="00796982">
        <w:rPr>
          <w:rFonts w:ascii="Cambria" w:hAnsi="Cambria"/>
          <w:b/>
          <w:sz w:val="28"/>
          <w:szCs w:val="28"/>
        </w:rPr>
        <w:t>Review</w:t>
      </w:r>
    </w:p>
    <w:tbl>
      <w:tblPr>
        <w:tblStyle w:val="TableGrid"/>
        <w:tblW w:w="10260" w:type="dxa"/>
        <w:tblInd w:w="-792" w:type="dxa"/>
        <w:tblLook w:val="00A0" w:firstRow="1" w:lastRow="0" w:firstColumn="1" w:lastColumn="0" w:noHBand="0" w:noVBand="0"/>
      </w:tblPr>
      <w:tblGrid>
        <w:gridCol w:w="5413"/>
        <w:gridCol w:w="4847"/>
      </w:tblGrid>
      <w:tr w:rsidR="00796982" w:rsidRPr="00094970" w14:paraId="26FB5BC8" w14:textId="77777777" w:rsidTr="00796982">
        <w:trPr>
          <w:trHeight w:val="3986"/>
        </w:trPr>
        <w:tc>
          <w:tcPr>
            <w:tcW w:w="5413" w:type="dxa"/>
          </w:tcPr>
          <w:p w14:paraId="1B51059C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Subject:</w:t>
            </w:r>
          </w:p>
          <w:p w14:paraId="42B1B307" w14:textId="362DF1F4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04DF76BC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1BA7F263" w14:textId="150A8427" w:rsidR="00796982" w:rsidRDefault="00796982" w:rsidP="0079698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br/>
              <w:t>Verb:</w:t>
            </w:r>
          </w:p>
          <w:p w14:paraId="08BE2784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01FEB694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23AF0FC4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039629D2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Predicate:</w:t>
            </w:r>
          </w:p>
          <w:p w14:paraId="4523A5A3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4F7C8AE2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3204938B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4847" w:type="dxa"/>
          </w:tcPr>
          <w:p w14:paraId="613C2BC6" w14:textId="77777777" w:rsidR="00796982" w:rsidRPr="00796982" w:rsidRDefault="00796982" w:rsidP="00796982">
            <w:pPr>
              <w:rPr>
                <w:rFonts w:ascii="Cambria" w:hAnsi="Cambria"/>
                <w:sz w:val="28"/>
                <w:u w:val="single"/>
              </w:rPr>
            </w:pPr>
            <w:r w:rsidRPr="00796982">
              <w:rPr>
                <w:rFonts w:ascii="Cambria" w:hAnsi="Cambria"/>
                <w:sz w:val="28"/>
                <w:u w:val="single"/>
              </w:rPr>
              <w:t>Phrase:</w:t>
            </w:r>
          </w:p>
          <w:p w14:paraId="32CF1B55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2CCDBD59" w14:textId="759F1F9C" w:rsidR="00796982" w:rsidRPr="00796982" w:rsidRDefault="00796982" w:rsidP="00796982">
            <w:pPr>
              <w:rPr>
                <w:rFonts w:ascii="Cambria" w:hAnsi="Cambria"/>
                <w:sz w:val="28"/>
                <w:u w:val="single"/>
              </w:rPr>
            </w:pPr>
            <w:r>
              <w:rPr>
                <w:rFonts w:ascii="Cambria" w:hAnsi="Cambria"/>
                <w:sz w:val="28"/>
              </w:rPr>
              <w:br/>
            </w:r>
            <w:r>
              <w:rPr>
                <w:rFonts w:ascii="Cambria" w:hAnsi="Cambria"/>
                <w:sz w:val="28"/>
              </w:rPr>
              <w:br/>
            </w:r>
            <w:r>
              <w:rPr>
                <w:rFonts w:ascii="Cambria" w:hAnsi="Cambria"/>
                <w:sz w:val="28"/>
              </w:rPr>
              <w:br/>
            </w:r>
            <w:r>
              <w:rPr>
                <w:rFonts w:ascii="Cambria" w:hAnsi="Cambria"/>
                <w:sz w:val="28"/>
              </w:rPr>
              <w:br/>
            </w:r>
            <w:r w:rsidRPr="00796982">
              <w:rPr>
                <w:rFonts w:ascii="Cambria" w:hAnsi="Cambria"/>
                <w:sz w:val="28"/>
                <w:u w:val="single"/>
              </w:rPr>
              <w:t>Clause:</w:t>
            </w:r>
          </w:p>
          <w:p w14:paraId="5C682FB5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77E8DB36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65176016" w14:textId="77777777" w:rsidR="00796982" w:rsidRDefault="00796982" w:rsidP="00796982">
            <w:pPr>
              <w:rPr>
                <w:rFonts w:ascii="Cambria" w:hAnsi="Cambria"/>
                <w:sz w:val="28"/>
              </w:rPr>
            </w:pPr>
          </w:p>
          <w:p w14:paraId="5DE7EEB5" w14:textId="77777777" w:rsidR="00796982" w:rsidRDefault="00796982" w:rsidP="009B35E4">
            <w:pPr>
              <w:jc w:val="center"/>
              <w:rPr>
                <w:rFonts w:ascii="Cambria" w:hAnsi="Cambria"/>
                <w:sz w:val="28"/>
              </w:rPr>
            </w:pPr>
          </w:p>
          <w:p w14:paraId="524B1F44" w14:textId="77777777" w:rsidR="00796982" w:rsidRPr="009B35E4" w:rsidRDefault="00796982" w:rsidP="009B35E4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9B35E4" w:rsidRPr="00094970" w14:paraId="5AC95E6E" w14:textId="77777777" w:rsidTr="00796982">
        <w:tc>
          <w:tcPr>
            <w:tcW w:w="10260" w:type="dxa"/>
            <w:gridSpan w:val="2"/>
          </w:tcPr>
          <w:p w14:paraId="13FCC699" w14:textId="7C404EF0" w:rsidR="009B35E4" w:rsidRPr="00796982" w:rsidRDefault="009B35E4" w:rsidP="00094970">
            <w:pPr>
              <w:rPr>
                <w:rFonts w:ascii="Cambria" w:hAnsi="Cambria"/>
                <w:b/>
                <w:i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Independent clause must:</w:t>
            </w:r>
          </w:p>
          <w:p w14:paraId="635BA53C" w14:textId="77777777" w:rsidR="009B35E4" w:rsidRDefault="009B35E4" w:rsidP="009B35E4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a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4DDEDDD7" w14:textId="77777777" w:rsidR="009B35E4" w:rsidRDefault="009B35E4" w:rsidP="009B35E4">
            <w:pPr>
              <w:rPr>
                <w:rFonts w:ascii="Cambria" w:hAnsi="Cambria"/>
                <w:sz w:val="28"/>
              </w:rPr>
            </w:pPr>
          </w:p>
          <w:p w14:paraId="79F16249" w14:textId="77777777" w:rsidR="009B35E4" w:rsidRDefault="009B35E4" w:rsidP="009B35E4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b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3C547AEA" w14:textId="77777777" w:rsidR="009B35E4" w:rsidRDefault="009B35E4" w:rsidP="009B35E4">
            <w:pPr>
              <w:rPr>
                <w:rFonts w:ascii="Cambria" w:hAnsi="Cambria"/>
                <w:sz w:val="28"/>
              </w:rPr>
            </w:pPr>
          </w:p>
          <w:p w14:paraId="3873D361" w14:textId="459AC7E3" w:rsidR="00796982" w:rsidRDefault="009B35E4" w:rsidP="009B35E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</w:t>
            </w:r>
            <w:r w:rsidR="00796982">
              <w:rPr>
                <w:rFonts w:ascii="Cambria" w:hAnsi="Cambria"/>
                <w:sz w:val="28"/>
              </w:rPr>
              <w:t xml:space="preserve"> sentence</w:t>
            </w:r>
            <w:r>
              <w:rPr>
                <w:rFonts w:ascii="Cambria" w:hAnsi="Cambria"/>
                <w:sz w:val="28"/>
              </w:rPr>
              <w:t xml:space="preserve">: </w:t>
            </w:r>
          </w:p>
          <w:p w14:paraId="663140A6" w14:textId="77777777" w:rsidR="00327AA7" w:rsidRDefault="00327AA7" w:rsidP="00796982">
            <w:pPr>
              <w:rPr>
                <w:rFonts w:ascii="Cambria" w:hAnsi="Cambria"/>
                <w:sz w:val="28"/>
              </w:rPr>
            </w:pPr>
          </w:p>
          <w:p w14:paraId="579DC632" w14:textId="77777777" w:rsidR="00327AA7" w:rsidRPr="009B35E4" w:rsidRDefault="00327AA7" w:rsidP="00796982">
            <w:pPr>
              <w:rPr>
                <w:rFonts w:ascii="Cambria" w:hAnsi="Cambria"/>
                <w:sz w:val="28"/>
              </w:rPr>
            </w:pPr>
          </w:p>
        </w:tc>
      </w:tr>
      <w:tr w:rsidR="009B35E4" w:rsidRPr="00094970" w14:paraId="75BFFB33" w14:textId="77777777" w:rsidTr="00796982">
        <w:tc>
          <w:tcPr>
            <w:tcW w:w="10260" w:type="dxa"/>
            <w:gridSpan w:val="2"/>
          </w:tcPr>
          <w:p w14:paraId="7A387BDF" w14:textId="77777777" w:rsidR="009B35E4" w:rsidRDefault="009B35E4" w:rsidP="00094970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Dependent clause must:</w:t>
            </w:r>
          </w:p>
          <w:p w14:paraId="63F51903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a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4CCD83CC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0345FEAE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b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2F481D52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7C99B0E6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c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2F245DCB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212F0080" w14:textId="1D734B40" w:rsidR="009B35E4" w:rsidRDefault="00796982" w:rsidP="009B35E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 sentence:</w:t>
            </w:r>
          </w:p>
          <w:p w14:paraId="73484C6A" w14:textId="0F4E7784" w:rsidR="009B35E4" w:rsidRPr="00796982" w:rsidRDefault="00796982" w:rsidP="00094970">
            <w:pPr>
              <w:rPr>
                <w:rFonts w:ascii="Cambria" w:hAnsi="Cambria"/>
                <w:i/>
                <w:sz w:val="28"/>
                <w:u w:val="single"/>
              </w:rPr>
            </w:pPr>
            <w:r>
              <w:rPr>
                <w:rFonts w:ascii="Cambria" w:hAnsi="Cambria"/>
                <w:sz w:val="28"/>
              </w:rPr>
              <w:br/>
            </w:r>
            <w:r>
              <w:rPr>
                <w:rFonts w:ascii="Cambria" w:hAnsi="Cambria"/>
                <w:i/>
                <w:sz w:val="28"/>
                <w:u w:val="single"/>
              </w:rPr>
              <w:t>SUBORDINATING</w:t>
            </w:r>
            <w:r w:rsidRPr="00796982">
              <w:rPr>
                <w:rFonts w:ascii="Cambria" w:hAnsi="Cambria"/>
                <w:i/>
                <w:sz w:val="28"/>
                <w:u w:val="single"/>
              </w:rPr>
              <w:t xml:space="preserve"> CONJUNCTIONS: </w:t>
            </w:r>
          </w:p>
          <w:p w14:paraId="37A860BD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1136A92B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79048D9E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2332FA7B" w14:textId="77777777" w:rsidR="00796982" w:rsidRPr="009B35E4" w:rsidRDefault="00796982" w:rsidP="00094970">
            <w:pPr>
              <w:rPr>
                <w:rFonts w:ascii="Cambria" w:hAnsi="Cambria"/>
                <w:sz w:val="28"/>
              </w:rPr>
            </w:pPr>
            <w:bookmarkStart w:id="0" w:name="_GoBack"/>
            <w:bookmarkEnd w:id="0"/>
          </w:p>
        </w:tc>
      </w:tr>
      <w:tr w:rsidR="009B35E4" w:rsidRPr="00094970" w14:paraId="5DF63801" w14:textId="77777777" w:rsidTr="00796982">
        <w:tc>
          <w:tcPr>
            <w:tcW w:w="10260" w:type="dxa"/>
            <w:gridSpan w:val="2"/>
          </w:tcPr>
          <w:p w14:paraId="6114CE68" w14:textId="77777777" w:rsidR="009B35E4" w:rsidRDefault="009B35E4" w:rsidP="009B35E4">
            <w:pPr>
              <w:jc w:val="center"/>
              <w:rPr>
                <w:rFonts w:ascii="Cambria" w:hAnsi="Cambria"/>
                <w:sz w:val="28"/>
              </w:rPr>
            </w:pPr>
          </w:p>
          <w:p w14:paraId="763F67C9" w14:textId="77777777" w:rsidR="009B35E4" w:rsidRPr="00A259F9" w:rsidRDefault="009B35E4" w:rsidP="009B35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A259F9">
              <w:rPr>
                <w:rFonts w:ascii="Cambria" w:hAnsi="Cambria"/>
                <w:b/>
                <w:sz w:val="28"/>
              </w:rPr>
              <w:t>Types of Sentences</w:t>
            </w:r>
          </w:p>
          <w:p w14:paraId="797D7B75" w14:textId="77777777" w:rsidR="009B35E4" w:rsidRPr="009B35E4" w:rsidRDefault="009B35E4" w:rsidP="009B35E4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094970" w:rsidRPr="00094970" w14:paraId="61BE17C1" w14:textId="77777777" w:rsidTr="00796982">
        <w:tc>
          <w:tcPr>
            <w:tcW w:w="10260" w:type="dxa"/>
            <w:gridSpan w:val="2"/>
          </w:tcPr>
          <w:p w14:paraId="49CF6BFC" w14:textId="58C80F7D" w:rsidR="00094970" w:rsidRPr="00094970" w:rsidRDefault="00B136A7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Simple Sentence:</w:t>
            </w:r>
          </w:p>
          <w:p w14:paraId="356E726C" w14:textId="77777777" w:rsidR="00094970" w:rsidRDefault="00796982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Definition:</w:t>
            </w:r>
          </w:p>
          <w:p w14:paraId="78EDE070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0E071058" w14:textId="77777777" w:rsidR="00796982" w:rsidRPr="00094970" w:rsidRDefault="00796982" w:rsidP="00094970">
            <w:pPr>
              <w:rPr>
                <w:rFonts w:ascii="Cambria" w:hAnsi="Cambria"/>
                <w:sz w:val="28"/>
              </w:rPr>
            </w:pPr>
          </w:p>
          <w:p w14:paraId="692864D6" w14:textId="77777777" w:rsidR="00094970" w:rsidRPr="00094970" w:rsidRDefault="00094970" w:rsidP="00094970">
            <w:pPr>
              <w:rPr>
                <w:rFonts w:ascii="Cambria" w:hAnsi="Cambria"/>
                <w:sz w:val="28"/>
              </w:rPr>
            </w:pPr>
          </w:p>
          <w:p w14:paraId="4DB14A25" w14:textId="77777777" w:rsidR="00094970" w:rsidRDefault="009B35E4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Example:</w:t>
            </w:r>
            <w:r w:rsidR="00094970">
              <w:rPr>
                <w:rFonts w:ascii="Cambria" w:hAnsi="Cambria"/>
                <w:sz w:val="28"/>
              </w:rPr>
              <w:t xml:space="preserve"> ________________________________________________________________________________</w:t>
            </w:r>
          </w:p>
          <w:p w14:paraId="400AC2F4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77E5F350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4BB43AC0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25765691" w14:textId="7737E72D" w:rsidR="00B136A7" w:rsidRDefault="009B35E4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My example: </w:t>
            </w:r>
            <w:r w:rsidR="00094970">
              <w:rPr>
                <w:rFonts w:ascii="Cambria" w:hAnsi="Cambria"/>
                <w:sz w:val="28"/>
              </w:rPr>
              <w:t xml:space="preserve"> ______________________________________________</w:t>
            </w:r>
            <w:r w:rsidR="00796982">
              <w:rPr>
                <w:rFonts w:ascii="Cambria" w:hAnsi="Cambria"/>
                <w:sz w:val="28"/>
              </w:rPr>
              <w:t>______________________________</w:t>
            </w:r>
          </w:p>
          <w:p w14:paraId="47E3CC72" w14:textId="77777777" w:rsidR="00094970" w:rsidRDefault="00094970" w:rsidP="00094970">
            <w:pPr>
              <w:rPr>
                <w:rFonts w:ascii="Cambria" w:hAnsi="Cambria"/>
                <w:sz w:val="28"/>
              </w:rPr>
            </w:pPr>
          </w:p>
          <w:p w14:paraId="09270E1B" w14:textId="77777777" w:rsidR="00890AF2" w:rsidRDefault="00890AF2" w:rsidP="00094970">
            <w:pPr>
              <w:rPr>
                <w:rFonts w:ascii="Cambria" w:hAnsi="Cambria"/>
                <w:sz w:val="28"/>
              </w:rPr>
            </w:pPr>
          </w:p>
          <w:p w14:paraId="3A54C95F" w14:textId="77777777" w:rsidR="00890AF2" w:rsidRPr="00094970" w:rsidRDefault="00890AF2" w:rsidP="00094970">
            <w:pPr>
              <w:rPr>
                <w:rFonts w:ascii="Cambria" w:hAnsi="Cambria"/>
                <w:sz w:val="28"/>
              </w:rPr>
            </w:pPr>
          </w:p>
        </w:tc>
      </w:tr>
      <w:tr w:rsidR="00094970" w:rsidRPr="00094970" w14:paraId="6EF0F303" w14:textId="77777777" w:rsidTr="00796982">
        <w:tc>
          <w:tcPr>
            <w:tcW w:w="10260" w:type="dxa"/>
            <w:gridSpan w:val="2"/>
          </w:tcPr>
          <w:p w14:paraId="54A22393" w14:textId="77777777" w:rsidR="009B35E4" w:rsidRDefault="00B136A7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Compound Sentence</w:t>
            </w:r>
            <w:r w:rsidR="00094970" w:rsidRPr="00094970">
              <w:rPr>
                <w:rFonts w:ascii="Cambria" w:hAnsi="Cambria"/>
                <w:sz w:val="28"/>
              </w:rPr>
              <w:t>:</w:t>
            </w:r>
          </w:p>
          <w:p w14:paraId="6B3B9DC9" w14:textId="36AC8E5A" w:rsidR="009B35E4" w:rsidRDefault="00796982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Definition: </w:t>
            </w:r>
          </w:p>
          <w:p w14:paraId="14DDE6D8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1FED9F46" w14:textId="77777777" w:rsid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3846AEF3" w14:textId="77777777" w:rsidR="00796982" w:rsidRPr="00796982" w:rsidRDefault="00796982" w:rsidP="00796982">
            <w:pPr>
              <w:rPr>
                <w:rFonts w:ascii="Cambria" w:hAnsi="Cambria"/>
                <w:i/>
                <w:sz w:val="28"/>
                <w:u w:val="single"/>
              </w:rPr>
            </w:pPr>
            <w:r w:rsidRPr="00796982">
              <w:rPr>
                <w:rFonts w:ascii="Cambria" w:hAnsi="Cambria"/>
                <w:i/>
                <w:sz w:val="28"/>
                <w:u w:val="single"/>
              </w:rPr>
              <w:t xml:space="preserve">COORDINATING CONJUNCTIONS: </w:t>
            </w:r>
          </w:p>
          <w:p w14:paraId="69210A9F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0A8A1D4A" w14:textId="77777777" w:rsidR="00327AA7" w:rsidRDefault="00327AA7" w:rsidP="00094970">
            <w:pPr>
              <w:rPr>
                <w:rFonts w:ascii="Cambria" w:hAnsi="Cambria"/>
                <w:sz w:val="28"/>
              </w:rPr>
            </w:pPr>
          </w:p>
          <w:p w14:paraId="1EBAD2B1" w14:textId="77777777" w:rsidR="00327AA7" w:rsidRDefault="00327AA7" w:rsidP="00094970">
            <w:pPr>
              <w:rPr>
                <w:rFonts w:ascii="Cambria" w:hAnsi="Cambria"/>
                <w:sz w:val="28"/>
              </w:rPr>
            </w:pPr>
          </w:p>
          <w:p w14:paraId="6F925275" w14:textId="77777777" w:rsidR="00327AA7" w:rsidRDefault="00327AA7" w:rsidP="00094970">
            <w:pPr>
              <w:rPr>
                <w:rFonts w:ascii="Cambria" w:hAnsi="Cambria"/>
                <w:sz w:val="28"/>
              </w:rPr>
            </w:pPr>
          </w:p>
          <w:p w14:paraId="33A17777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Two ways to write a compound sentence</w:t>
            </w:r>
          </w:p>
          <w:p w14:paraId="5470D3D1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a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077ACCA0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0D08C57C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b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248CD1BB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4956C8CD" w14:textId="77777777" w:rsidR="00890AF2" w:rsidRDefault="00890AF2" w:rsidP="00890AF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Examples:</w:t>
            </w:r>
          </w:p>
          <w:p w14:paraId="21624075" w14:textId="77777777" w:rsidR="00890AF2" w:rsidRDefault="00890AF2" w:rsidP="00890AF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514F9621" w14:textId="77777777" w:rsidR="00890AF2" w:rsidRDefault="00890AF2" w:rsidP="00890AF2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753F50B8" w14:textId="77777777" w:rsidR="00890AF2" w:rsidRPr="00890AF2" w:rsidRDefault="00890AF2" w:rsidP="00890AF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  <w:p w14:paraId="264155B2" w14:textId="77777777" w:rsidR="00796982" w:rsidRDefault="00796982" w:rsidP="00C22B7F">
            <w:pPr>
              <w:rPr>
                <w:rFonts w:ascii="Cambria" w:hAnsi="Cambria"/>
                <w:sz w:val="28"/>
              </w:rPr>
            </w:pPr>
          </w:p>
          <w:p w14:paraId="7881166A" w14:textId="77777777" w:rsidR="00094970" w:rsidRDefault="00C22B7F" w:rsidP="00C22B7F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My examples:</w:t>
            </w:r>
          </w:p>
          <w:p w14:paraId="0B45DF24" w14:textId="77777777" w:rsidR="00C22B7F" w:rsidRDefault="00C22B7F" w:rsidP="00C22B7F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128E1AA8" w14:textId="77777777" w:rsidR="00C22B7F" w:rsidRDefault="00C22B7F" w:rsidP="00C22B7F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7B650EAD" w14:textId="5BEC991D" w:rsidR="00C22B7F" w:rsidRPr="00327AA7" w:rsidRDefault="00C22B7F" w:rsidP="00C22B7F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</w:tc>
      </w:tr>
      <w:tr w:rsidR="00B136A7" w:rsidRPr="00094970" w14:paraId="26AF1CB5" w14:textId="77777777" w:rsidTr="00796982">
        <w:tc>
          <w:tcPr>
            <w:tcW w:w="10260" w:type="dxa"/>
            <w:gridSpan w:val="2"/>
          </w:tcPr>
          <w:p w14:paraId="2CA7B726" w14:textId="573396FF" w:rsidR="00B136A7" w:rsidRDefault="00B136A7" w:rsidP="00094970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lastRenderedPageBreak/>
              <w:t>Complex Sentence:</w:t>
            </w:r>
          </w:p>
          <w:p w14:paraId="3929E66D" w14:textId="77777777" w:rsidR="009B35E4" w:rsidRDefault="00796982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Definition: </w:t>
            </w:r>
          </w:p>
          <w:p w14:paraId="57CFBA86" w14:textId="77777777" w:rsidR="00796982" w:rsidRPr="00796982" w:rsidRDefault="00796982" w:rsidP="00094970">
            <w:pPr>
              <w:rPr>
                <w:rFonts w:ascii="Cambria" w:hAnsi="Cambria"/>
                <w:sz w:val="28"/>
              </w:rPr>
            </w:pPr>
          </w:p>
          <w:p w14:paraId="1779B13A" w14:textId="77777777" w:rsidR="009B35E4" w:rsidRDefault="009B35E4" w:rsidP="00094970">
            <w:pPr>
              <w:rPr>
                <w:rFonts w:ascii="Cambria" w:hAnsi="Cambria"/>
                <w:b/>
                <w:sz w:val="28"/>
              </w:rPr>
            </w:pPr>
          </w:p>
          <w:p w14:paraId="3290B871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Two ways to write a c</w:t>
            </w:r>
            <w:r w:rsidR="003E11AC">
              <w:rPr>
                <w:rFonts w:ascii="Cambria" w:hAnsi="Cambria"/>
                <w:sz w:val="28"/>
              </w:rPr>
              <w:t xml:space="preserve">omplex </w:t>
            </w:r>
            <w:r>
              <w:rPr>
                <w:rFonts w:ascii="Cambria" w:hAnsi="Cambria"/>
                <w:sz w:val="28"/>
              </w:rPr>
              <w:t>sentence</w:t>
            </w:r>
          </w:p>
          <w:p w14:paraId="75008DA1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a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31465DBD" w14:textId="77777777" w:rsidR="009B35E4" w:rsidRDefault="009B35E4" w:rsidP="00094970">
            <w:pPr>
              <w:rPr>
                <w:rFonts w:ascii="Cambria" w:hAnsi="Cambria"/>
                <w:sz w:val="28"/>
              </w:rPr>
            </w:pPr>
          </w:p>
          <w:p w14:paraId="7386E610" w14:textId="77777777" w:rsidR="009B35E4" w:rsidRPr="009B35E4" w:rsidRDefault="009B35E4" w:rsidP="00094970">
            <w:pPr>
              <w:rPr>
                <w:rFonts w:ascii="Cambria" w:hAnsi="Cambria"/>
                <w:sz w:val="28"/>
              </w:rPr>
            </w:pPr>
            <w:proofErr w:type="gramStart"/>
            <w:r>
              <w:rPr>
                <w:rFonts w:ascii="Cambria" w:hAnsi="Cambria"/>
                <w:sz w:val="28"/>
              </w:rPr>
              <w:t>b</w:t>
            </w:r>
            <w:proofErr w:type="gramEnd"/>
            <w:r>
              <w:rPr>
                <w:rFonts w:ascii="Cambria" w:hAnsi="Cambria"/>
                <w:sz w:val="28"/>
              </w:rPr>
              <w:t>.</w:t>
            </w:r>
          </w:p>
          <w:p w14:paraId="1934DBD1" w14:textId="77777777" w:rsidR="00B136A7" w:rsidRDefault="00B136A7" w:rsidP="00B136A7">
            <w:pPr>
              <w:rPr>
                <w:rFonts w:ascii="Cambria" w:hAnsi="Cambria"/>
                <w:sz w:val="28"/>
              </w:rPr>
            </w:pPr>
          </w:p>
          <w:p w14:paraId="1BE198E6" w14:textId="77777777" w:rsidR="00B136A7" w:rsidRDefault="00B136A7" w:rsidP="00B136A7">
            <w:pPr>
              <w:rPr>
                <w:rFonts w:ascii="Cambria" w:hAnsi="Cambria"/>
                <w:sz w:val="28"/>
              </w:rPr>
            </w:pPr>
          </w:p>
          <w:p w14:paraId="38B37D55" w14:textId="77777777" w:rsidR="00890AF2" w:rsidRDefault="00890AF2" w:rsidP="00890AF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Examples:</w:t>
            </w:r>
          </w:p>
          <w:p w14:paraId="58DBEE2F" w14:textId="77777777" w:rsidR="00890AF2" w:rsidRDefault="00890AF2" w:rsidP="00890AF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084D65C8" w14:textId="77777777" w:rsidR="00890AF2" w:rsidRDefault="00890AF2" w:rsidP="00890AF2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1C4661EE" w14:textId="77777777" w:rsidR="00890AF2" w:rsidRPr="00890AF2" w:rsidRDefault="00890AF2" w:rsidP="00890AF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  <w:p w14:paraId="5327AABF" w14:textId="77777777" w:rsidR="00890AF2" w:rsidRDefault="00890AF2" w:rsidP="00B136A7">
            <w:pPr>
              <w:rPr>
                <w:rFonts w:ascii="Cambria" w:hAnsi="Cambria"/>
                <w:sz w:val="28"/>
              </w:rPr>
            </w:pPr>
          </w:p>
          <w:p w14:paraId="33CE3F93" w14:textId="77777777" w:rsidR="00890AF2" w:rsidRDefault="00890AF2" w:rsidP="00890AF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My examples:</w:t>
            </w:r>
          </w:p>
          <w:p w14:paraId="0A69AA3F" w14:textId="77777777" w:rsidR="00890AF2" w:rsidRDefault="00890AF2" w:rsidP="00890AF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12B4DD13" w14:textId="77777777" w:rsidR="00890AF2" w:rsidRDefault="00890AF2" w:rsidP="00890AF2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3F91DF7E" w14:textId="77777777" w:rsidR="00890AF2" w:rsidRPr="00890AF2" w:rsidRDefault="00890AF2" w:rsidP="00890AF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  <w:p w14:paraId="5A37CA73" w14:textId="77777777" w:rsidR="00B136A7" w:rsidRDefault="00B136A7" w:rsidP="00094970">
            <w:pPr>
              <w:rPr>
                <w:rFonts w:ascii="Cambria" w:hAnsi="Cambria"/>
                <w:sz w:val="28"/>
              </w:rPr>
            </w:pPr>
          </w:p>
          <w:p w14:paraId="295E8A46" w14:textId="77777777" w:rsidR="00CF2D26" w:rsidRDefault="00CF2D26" w:rsidP="00094970">
            <w:pPr>
              <w:rPr>
                <w:rFonts w:ascii="Cambria" w:hAnsi="Cambria"/>
                <w:sz w:val="28"/>
              </w:rPr>
            </w:pPr>
          </w:p>
          <w:p w14:paraId="2AEB79DF" w14:textId="77777777" w:rsidR="00CF2D26" w:rsidRPr="00B136A7" w:rsidRDefault="00CF2D26" w:rsidP="00094970">
            <w:pPr>
              <w:rPr>
                <w:rFonts w:ascii="Cambria" w:hAnsi="Cambria"/>
                <w:sz w:val="28"/>
              </w:rPr>
            </w:pPr>
          </w:p>
        </w:tc>
      </w:tr>
      <w:tr w:rsidR="00CF2D26" w:rsidRPr="00094970" w14:paraId="65A34F91" w14:textId="77777777" w:rsidTr="00796982">
        <w:tc>
          <w:tcPr>
            <w:tcW w:w="10260" w:type="dxa"/>
            <w:gridSpan w:val="2"/>
          </w:tcPr>
          <w:p w14:paraId="26ED042D" w14:textId="77777777" w:rsidR="00CF2D26" w:rsidRDefault="00CF2D26" w:rsidP="00CF2D26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Compound-Complex Sentence:</w:t>
            </w:r>
          </w:p>
          <w:p w14:paraId="6DC60391" w14:textId="5DB26C65" w:rsidR="00CF2D26" w:rsidRPr="00796982" w:rsidRDefault="00796982" w:rsidP="00CF2D26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Definition: </w:t>
            </w:r>
          </w:p>
          <w:p w14:paraId="6083CDFB" w14:textId="77777777" w:rsidR="00CF2D26" w:rsidRDefault="00CF2D26" w:rsidP="00CF2D26">
            <w:pPr>
              <w:rPr>
                <w:rFonts w:ascii="Cambria" w:hAnsi="Cambria"/>
                <w:b/>
                <w:sz w:val="28"/>
              </w:rPr>
            </w:pPr>
          </w:p>
          <w:p w14:paraId="1F4FBE8B" w14:textId="77777777" w:rsidR="00CF2D26" w:rsidRDefault="00CF2D26" w:rsidP="00CF2D26">
            <w:pPr>
              <w:rPr>
                <w:rFonts w:ascii="Cambria" w:hAnsi="Cambria"/>
                <w:sz w:val="28"/>
              </w:rPr>
            </w:pPr>
          </w:p>
          <w:p w14:paraId="514D9218" w14:textId="77777777" w:rsidR="00CF2D26" w:rsidRDefault="00CF2D26" w:rsidP="00CF2D26">
            <w:pPr>
              <w:rPr>
                <w:rFonts w:ascii="Cambria" w:hAnsi="Cambria"/>
                <w:sz w:val="28"/>
              </w:rPr>
            </w:pPr>
          </w:p>
          <w:p w14:paraId="27EA7405" w14:textId="77777777" w:rsidR="00CF2D26" w:rsidRDefault="00CF2D26" w:rsidP="00CF2D26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Examples:</w:t>
            </w:r>
          </w:p>
          <w:p w14:paraId="68719A5D" w14:textId="77777777" w:rsidR="00CF2D26" w:rsidRDefault="00CF2D26" w:rsidP="00F46B5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693BC49D" w14:textId="77777777" w:rsidR="00CF2D26" w:rsidRDefault="00CF2D26" w:rsidP="00CF2D26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34F2AB47" w14:textId="77777777" w:rsidR="00CF2D26" w:rsidRPr="00890AF2" w:rsidRDefault="00CF2D26" w:rsidP="00F46B5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  <w:p w14:paraId="5CA1A061" w14:textId="77777777" w:rsidR="00CF2D26" w:rsidRDefault="00CF2D26" w:rsidP="00CF2D26">
            <w:pPr>
              <w:rPr>
                <w:rFonts w:ascii="Cambria" w:hAnsi="Cambria"/>
                <w:sz w:val="28"/>
              </w:rPr>
            </w:pPr>
          </w:p>
          <w:p w14:paraId="3F927E0F" w14:textId="77777777" w:rsidR="00CF2D26" w:rsidRDefault="00CF2D26" w:rsidP="00CF2D26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My examples:</w:t>
            </w:r>
          </w:p>
          <w:p w14:paraId="71FAD099" w14:textId="77777777" w:rsidR="00CF2D26" w:rsidRDefault="00CF2D26" w:rsidP="00F46B5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8"/>
              </w:rPr>
            </w:pPr>
            <w:r w:rsidRPr="00890AF2">
              <w:rPr>
                <w:rFonts w:ascii="Cambria" w:hAnsi="Cambria"/>
                <w:sz w:val="28"/>
              </w:rPr>
              <w:t>______________________________________________</w:t>
            </w:r>
            <w:r>
              <w:rPr>
                <w:rFonts w:ascii="Cambria" w:hAnsi="Cambria"/>
                <w:sz w:val="28"/>
              </w:rPr>
              <w:t>____________________________</w:t>
            </w:r>
          </w:p>
          <w:p w14:paraId="3E2184E7" w14:textId="77777777" w:rsidR="00CF2D26" w:rsidRDefault="00CF2D26" w:rsidP="00CF2D26">
            <w:pPr>
              <w:pStyle w:val="ListParagraph"/>
              <w:rPr>
                <w:rFonts w:ascii="Cambria" w:hAnsi="Cambria"/>
                <w:sz w:val="28"/>
              </w:rPr>
            </w:pPr>
          </w:p>
          <w:p w14:paraId="26F46D8F" w14:textId="77777777" w:rsidR="00CF2D26" w:rsidRPr="00890AF2" w:rsidRDefault="00CF2D26" w:rsidP="00F46B5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__________________________________________________________________________</w:t>
            </w:r>
          </w:p>
          <w:p w14:paraId="0A1BC00C" w14:textId="77777777" w:rsidR="00CF2D26" w:rsidRDefault="00CF2D26" w:rsidP="00094970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14:paraId="45306B41" w14:textId="77777777" w:rsidR="0029462C" w:rsidRPr="00094970" w:rsidRDefault="00A259F9" w:rsidP="00094970">
      <w:pPr>
        <w:jc w:val="center"/>
        <w:rPr>
          <w:rFonts w:ascii="Cambria" w:hAnsi="Cambria"/>
          <w:sz w:val="32"/>
        </w:rPr>
      </w:pPr>
    </w:p>
    <w:sectPr w:rsidR="0029462C" w:rsidRPr="00094970" w:rsidSect="0029462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985D" w14:textId="77777777" w:rsidR="002719BC" w:rsidRDefault="002719BC">
      <w:r>
        <w:separator/>
      </w:r>
    </w:p>
  </w:endnote>
  <w:endnote w:type="continuationSeparator" w:id="0">
    <w:p w14:paraId="3C718A2A" w14:textId="77777777" w:rsidR="002719BC" w:rsidRDefault="002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86EF" w14:textId="77777777" w:rsidR="002719BC" w:rsidRDefault="002719BC">
      <w:r>
        <w:separator/>
      </w:r>
    </w:p>
  </w:footnote>
  <w:footnote w:type="continuationSeparator" w:id="0">
    <w:p w14:paraId="2EFB320D" w14:textId="77777777" w:rsidR="002719BC" w:rsidRDefault="00271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6F6A" w14:textId="77777777" w:rsidR="00094970" w:rsidRDefault="00094970">
    <w:pPr>
      <w:pStyle w:val="Header"/>
    </w:pPr>
    <w:r>
      <w:t>Name: _______________________________</w:t>
    </w:r>
    <w:r>
      <w:tab/>
      <w:t xml:space="preserve">             Period: __________               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C20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BD1"/>
    <w:multiLevelType w:val="hybridMultilevel"/>
    <w:tmpl w:val="ACBA0658"/>
    <w:lvl w:ilvl="0" w:tplc="4740C3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97B6F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DB5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177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0493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3B91"/>
    <w:multiLevelType w:val="hybridMultilevel"/>
    <w:tmpl w:val="D70EF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6206E"/>
    <w:multiLevelType w:val="hybridMultilevel"/>
    <w:tmpl w:val="FC7A6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0"/>
    <w:rsid w:val="00094970"/>
    <w:rsid w:val="002719BC"/>
    <w:rsid w:val="00327AA7"/>
    <w:rsid w:val="00362A4A"/>
    <w:rsid w:val="003855C9"/>
    <w:rsid w:val="003E11AC"/>
    <w:rsid w:val="00660487"/>
    <w:rsid w:val="00796982"/>
    <w:rsid w:val="00853F77"/>
    <w:rsid w:val="00890AF2"/>
    <w:rsid w:val="009804EF"/>
    <w:rsid w:val="009B005B"/>
    <w:rsid w:val="009B35E4"/>
    <w:rsid w:val="00A259F9"/>
    <w:rsid w:val="00B136A7"/>
    <w:rsid w:val="00C22B7F"/>
    <w:rsid w:val="00CF2D26"/>
    <w:rsid w:val="00DB3A70"/>
    <w:rsid w:val="00E55ABF"/>
    <w:rsid w:val="00F40ECD"/>
    <w:rsid w:val="00F46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9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970"/>
  </w:style>
  <w:style w:type="paragraph" w:styleId="Footer">
    <w:name w:val="footer"/>
    <w:basedOn w:val="Normal"/>
    <w:link w:val="FooterChar"/>
    <w:uiPriority w:val="99"/>
    <w:semiHidden/>
    <w:unhideWhenUsed/>
    <w:rsid w:val="00094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970"/>
  </w:style>
  <w:style w:type="table" w:styleId="TableGrid">
    <w:name w:val="Table Grid"/>
    <w:basedOn w:val="TableNormal"/>
    <w:uiPriority w:val="59"/>
    <w:rsid w:val="0009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970"/>
  </w:style>
  <w:style w:type="paragraph" w:styleId="Footer">
    <w:name w:val="footer"/>
    <w:basedOn w:val="Normal"/>
    <w:link w:val="FooterChar"/>
    <w:uiPriority w:val="99"/>
    <w:semiHidden/>
    <w:unhideWhenUsed/>
    <w:rsid w:val="00094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970"/>
  </w:style>
  <w:style w:type="table" w:styleId="TableGrid">
    <w:name w:val="Table Grid"/>
    <w:basedOn w:val="TableNormal"/>
    <w:uiPriority w:val="59"/>
    <w:rsid w:val="0009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cp:lastModifiedBy>Daisy Espinoza</cp:lastModifiedBy>
  <cp:revision>18</cp:revision>
  <cp:lastPrinted>2014-09-24T22:17:00Z</cp:lastPrinted>
  <dcterms:created xsi:type="dcterms:W3CDTF">2015-01-22T01:30:00Z</dcterms:created>
  <dcterms:modified xsi:type="dcterms:W3CDTF">2019-01-07T03:53:00Z</dcterms:modified>
</cp:coreProperties>
</file>